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B4" w:rsidRDefault="00D22BB4" w:rsidP="00D22BB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22BB4" w:rsidRPr="00A07671" w:rsidRDefault="00D22BB4" w:rsidP="00D22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№27 «Крепыш» г. Павлово</w:t>
      </w: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7E9F">
        <w:rPr>
          <w:rFonts w:ascii="Times New Roman" w:hAnsi="Times New Roman" w:cs="Times New Roman"/>
          <w:b/>
          <w:sz w:val="40"/>
          <w:szCs w:val="40"/>
        </w:rPr>
        <w:t>Конспект НОД</w:t>
      </w:r>
    </w:p>
    <w:p w:rsidR="00D22BB4" w:rsidRPr="00FD7E9F" w:rsidRDefault="00D22BB4" w:rsidP="00D22B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подготовительной к школе группе</w:t>
      </w:r>
    </w:p>
    <w:p w:rsidR="00D22BB4" w:rsidRPr="00FD7E9F" w:rsidRDefault="00D22BB4" w:rsidP="00D22B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7E9F">
        <w:rPr>
          <w:rFonts w:ascii="Times New Roman" w:hAnsi="Times New Roman" w:cs="Times New Roman"/>
          <w:b/>
          <w:sz w:val="40"/>
          <w:szCs w:val="40"/>
        </w:rPr>
        <w:t>на тему: «Моя маленькая речка»</w:t>
      </w: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Разработала:</w:t>
      </w:r>
    </w:p>
    <w:p w:rsidR="00D22BB4" w:rsidRDefault="00D22BB4" w:rsidP="00D22B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D22BB4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D22BB4" w:rsidRPr="00FD7E9F" w:rsidRDefault="00D22BB4" w:rsidP="00D22B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Журавлева С.Ф.</w:t>
      </w: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B4" w:rsidRDefault="00D22BB4" w:rsidP="00D22B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BB4" w:rsidRPr="00FD7E9F" w:rsidRDefault="00D22BB4" w:rsidP="00D22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интегрированного занятия</w:t>
      </w:r>
      <w:r w:rsidRPr="00525542">
        <w:rPr>
          <w:rFonts w:ascii="Times New Roman" w:hAnsi="Times New Roman" w:cs="Times New Roman"/>
          <w:b/>
          <w:sz w:val="28"/>
          <w:szCs w:val="28"/>
        </w:rPr>
        <w:t xml:space="preserve"> «Моя маленькая Речка»</w:t>
      </w:r>
    </w:p>
    <w:p w:rsidR="00D22BB4" w:rsidRDefault="00D22BB4" w:rsidP="00D22BB4">
      <w:pPr>
        <w:rPr>
          <w:rFonts w:ascii="Times New Roman" w:hAnsi="Times New Roman" w:cs="Times New Roman"/>
          <w:sz w:val="28"/>
          <w:szCs w:val="28"/>
        </w:rPr>
      </w:pPr>
      <w:r w:rsidRPr="00525542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</w:t>
      </w:r>
    </w:p>
    <w:p w:rsidR="00D22BB4" w:rsidRDefault="00D22BB4" w:rsidP="00D22BB4">
      <w:pPr>
        <w:jc w:val="both"/>
        <w:rPr>
          <w:rFonts w:ascii="Times New Roman" w:hAnsi="Times New Roman" w:cs="Times New Roman"/>
          <w:sz w:val="28"/>
          <w:szCs w:val="28"/>
        </w:rPr>
      </w:pPr>
      <w:r w:rsidRPr="0052554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и систематизация знаний детей о себе, как о представителях определенного пола и о возрастных изменениях людей.</w:t>
      </w:r>
    </w:p>
    <w:p w:rsidR="00D22BB4" w:rsidRPr="00525542" w:rsidRDefault="00D22BB4" w:rsidP="00D22B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5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22BB4" w:rsidRDefault="00D22BB4" w:rsidP="00D22B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детей с характерными этапами развития человека;</w:t>
      </w:r>
    </w:p>
    <w:p w:rsidR="00D22BB4" w:rsidRDefault="00D22BB4" w:rsidP="00D22B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воображения, памяти;</w:t>
      </w:r>
    </w:p>
    <w:p w:rsidR="00D22BB4" w:rsidRDefault="00D22BB4" w:rsidP="00D22B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детей передавать в рисунке представления о труде взрослых, изображать людей в характерной профессиональной одежде, в трудовой обстановке, с необходимыми атрибутами;</w:t>
      </w:r>
    </w:p>
    <w:p w:rsidR="00D22BB4" w:rsidRDefault="00D22BB4" w:rsidP="00D22B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уважения детей друг к другу.</w:t>
      </w:r>
    </w:p>
    <w:p w:rsidR="00D22BB4" w:rsidRPr="002D302B" w:rsidRDefault="00D22BB4" w:rsidP="00D22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52554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«река времени» на каждого, фотографии детей в младенческом и настоящем возрасте; ½ альбомного листа; цветные карандаши; фломастеры; акварельные краски; кисти; вода; клей - карандаш; салфетки; аудио запись космической музыки; «машина времени», пульт управления.</w:t>
      </w:r>
      <w:r w:rsidRPr="00FC28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B4" w:rsidRDefault="00D22BB4" w:rsidP="00D22BB4">
      <w:pPr>
        <w:jc w:val="both"/>
        <w:rPr>
          <w:rFonts w:ascii="Times New Roman" w:hAnsi="Times New Roman" w:cs="Times New Roman"/>
          <w:sz w:val="28"/>
          <w:szCs w:val="28"/>
        </w:rPr>
      </w:pPr>
      <w:r w:rsidRPr="00FC284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«Школьникам задают домашние задания, - говорит педагог, - и я тоже хочу дать вам задание на дом. Вспомните какой-нибудь интересный случай, который произошел с вами недавно или, когда вы были совсем маленькими. Можно посоветоваться с родителями».</w:t>
      </w:r>
    </w:p>
    <w:p w:rsidR="00D22BB4" w:rsidRDefault="00D22BB4" w:rsidP="00D22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людей, беседа о труде взрослых, чтение книг В. Маяковского «Кем быть?», С,Михалкова «А что у вас?», Д.Родари «Чем пахнут ремесла?», А.Барто «Я расту» и др.</w:t>
      </w:r>
    </w:p>
    <w:tbl>
      <w:tblPr>
        <w:tblW w:w="9401" w:type="dxa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8"/>
        <w:gridCol w:w="17"/>
        <w:gridCol w:w="16"/>
        <w:gridCol w:w="3360"/>
      </w:tblGrid>
      <w:tr w:rsidR="00D22BB4" w:rsidTr="00036792">
        <w:trPr>
          <w:trHeight w:val="231"/>
        </w:trPr>
        <w:tc>
          <w:tcPr>
            <w:tcW w:w="6025" w:type="dxa"/>
            <w:gridSpan w:val="2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Действия педагога</w:t>
            </w:r>
          </w:p>
        </w:tc>
        <w:tc>
          <w:tcPr>
            <w:tcW w:w="3376" w:type="dxa"/>
            <w:gridSpan w:val="2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Действия детей</w:t>
            </w:r>
          </w:p>
        </w:tc>
      </w:tr>
      <w:tr w:rsidR="00D22BB4" w:rsidTr="00036792">
        <w:trPr>
          <w:trHeight w:val="165"/>
        </w:trPr>
        <w:tc>
          <w:tcPr>
            <w:tcW w:w="9401" w:type="dxa"/>
            <w:gridSpan w:val="4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Вводная часть. Организационный момент, мотивация к деятельности</w:t>
            </w:r>
          </w:p>
        </w:tc>
      </w:tr>
      <w:tr w:rsidR="00D22BB4" w:rsidTr="00036792">
        <w:trPr>
          <w:trHeight w:val="242"/>
        </w:trPr>
        <w:tc>
          <w:tcPr>
            <w:tcW w:w="6008" w:type="dxa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скажите, что вы заметили необычного в группе?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изображен на фотографиях?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Хочу предложить вам сегодня поговорить о вас. Согласны?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несколько фото.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всегда ли вы были такими?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Да, в прошлом вы были маленькими – младенцами. Предлагаю заглянуть в прошлое.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Только как нам туда попасть?                               - Отправляемся в путешествие в прошлое на машине времени. К полету готовы?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Внимание! 5, 4, 3, 2, 1! Пуск! (Звучит музыка)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gridSpan w:val="3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 фотографий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Мы, дети!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Да!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Нет. Мы были маленькими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машине времени,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летающей тарелке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Да!</w:t>
            </w:r>
          </w:p>
        </w:tc>
      </w:tr>
      <w:tr w:rsidR="00D22BB4" w:rsidTr="00036792">
        <w:trPr>
          <w:trHeight w:val="248"/>
        </w:trPr>
        <w:tc>
          <w:tcPr>
            <w:tcW w:w="9401" w:type="dxa"/>
            <w:gridSpan w:val="4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Основная часть</w:t>
            </w:r>
          </w:p>
        </w:tc>
      </w:tr>
      <w:tr w:rsidR="00D22BB4" w:rsidTr="00036792">
        <w:trPr>
          <w:trHeight w:val="242"/>
        </w:trPr>
        <w:tc>
          <w:tcPr>
            <w:tcW w:w="6025" w:type="dxa"/>
            <w:gridSpan w:val="2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Остановка «Прошлое» (выйти из машины времени)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Вот мы и в прошлом! Посмотрите, сколько здесь фотографий с маленькими детьми. Вы узнали их?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изменились?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пока вы росли, кто заботился о вас?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что еще вам было нужно, кроме любви и ласки взрослых?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что еще необходимо ребенку, чтобы он рос здоровым?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Правильно, ребята, так развивается и растет человек.  Посмотрите, какими вы были и какими стали. Навсегда ли вы останетесь такими, как сейчас?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Молодцы! (Выложить схему взросления человека: младенец - ребенок дошкольник – школьник – юноша – мужчина)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а сейчас мы отправимся в будущее. Занимайте свои места в машине. К полету готовы?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Внимание! 5, 4, 3, 2, 1! Пуск! (Звучит музыка)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Остановка «Будущее»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на этой остановке нет ваших фотографий. Почему?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Да, вам нужно еще подрасти. Но вы можете представить, какими вы станете в будущем и нарисовать это.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7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Пальчиковая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«Дружат в нашей группе…»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Дружат в нашей группе                              Девочки и мальчики.                                         Мы с тобой подружим                                    Маленькие пальчики.                                  1.2.3,4,5 -                                                          Будем вместе мы играть.                                  Дружно за руки возьмемся                                   И друг другу улыбнемся.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F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Рисование по замыслу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«Кем ты хочешь быть?»:</w:t>
            </w:r>
          </w:p>
          <w:p w:rsidR="00D22BB4" w:rsidRPr="00A07671" w:rsidRDefault="00D22BB4" w:rsidP="000367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302B">
              <w:rPr>
                <w:rFonts w:ascii="Times New Roman" w:hAnsi="Times New Roman" w:cs="Times New Roman"/>
                <w:i/>
                <w:sz w:val="28"/>
                <w:szCs w:val="28"/>
              </w:rPr>
              <w:t>Уточнить кто, что будет рисовать, вспомнить приемы рисования человека, работа детей.</w:t>
            </w:r>
          </w:p>
        </w:tc>
        <w:tc>
          <w:tcPr>
            <w:tcW w:w="3376" w:type="dxa"/>
            <w:gridSpan w:val="2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Да! Это мы –маленькие!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стали большие, теперь у нас одежда и обувь большего размера, у девочек длинные волосы. Сейчас мы носим вместо ползунков колготки, джинсы. Раньше не умели ходить, а теперь бегаем, прыгаем, катаемся на велосипеде. (3-4 рассказа о интересных случаях, произошедшими               с детьми)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Мама, папа, бабушка, дедушка.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Детей надо кормить, поить.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Гулять на воздухе, греться на солнышке, купать ребенка…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еще вырастим и станем взрослыми.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Да!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совсем выросли.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Хлопают в ладоши.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Сгибают пальцы в кулачки.                          Поочередно сгибать пальцы рук.                Берутся за руки.               Улыбаются друг другу.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BB4" w:rsidTr="00036792">
        <w:trPr>
          <w:trHeight w:val="215"/>
        </w:trPr>
        <w:tc>
          <w:tcPr>
            <w:tcW w:w="9401" w:type="dxa"/>
            <w:gridSpan w:val="4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Заключительная часть (рефлексия)</w:t>
            </w:r>
          </w:p>
        </w:tc>
      </w:tr>
      <w:tr w:rsidR="00D22BB4" w:rsidTr="00036792">
        <w:trPr>
          <w:trHeight w:val="281"/>
        </w:trPr>
        <w:tc>
          <w:tcPr>
            <w:tcW w:w="6041" w:type="dxa"/>
            <w:gridSpan w:val="3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Наше путешествие подошло к концу. Надеюсь, что вы узнали о себе и других что –то новое и интересное.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D5CB3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5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вам </w:t>
            </w:r>
            <w:r w:rsidRPr="00FD5CB3">
              <w:rPr>
                <w:rFonts w:ascii="Times New Roman" w:hAnsi="Times New Roman" w:cs="Times New Roman"/>
                <w:sz w:val="28"/>
                <w:szCs w:val="28"/>
              </w:rPr>
              <w:t xml:space="preserve">панно «Река времени».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реки есть остановки: прошлое, настоящее и будущее. Разместите свои фотографии и рисунок в соответствии с остановками. (Когда задание будет готово, рассмотреть «реки» детей)</w:t>
            </w:r>
          </w:p>
          <w:p w:rsidR="00D22BB4" w:rsidRPr="001365EF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365EF">
              <w:rPr>
                <w:rFonts w:ascii="Times New Roman" w:hAnsi="Times New Roman" w:cs="Times New Roman"/>
                <w:sz w:val="28"/>
                <w:szCs w:val="28"/>
              </w:rPr>
              <w:t>Вам понравилось занятие? Что вам запомнилось больше всего? Какие задания вам показались трудными? (краткий опрос по занятию)</w:t>
            </w:r>
          </w:p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365EF">
              <w:rPr>
                <w:rFonts w:ascii="Times New Roman" w:hAnsi="Times New Roman" w:cs="Times New Roman"/>
                <w:sz w:val="28"/>
                <w:szCs w:val="28"/>
              </w:rPr>
              <w:t>Молодцы, ребята! Вы хорошо справились с заданием</w:t>
            </w:r>
          </w:p>
        </w:tc>
        <w:tc>
          <w:tcPr>
            <w:tcW w:w="3360" w:type="dxa"/>
          </w:tcPr>
          <w:p w:rsidR="00D22BB4" w:rsidRDefault="00D22BB4" w:rsidP="00036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BB4" w:rsidRDefault="00D22BB4" w:rsidP="00D22BB4">
      <w:pPr>
        <w:rPr>
          <w:rFonts w:ascii="Times New Roman" w:hAnsi="Times New Roman" w:cs="Times New Roman"/>
          <w:sz w:val="28"/>
          <w:szCs w:val="28"/>
        </w:rPr>
      </w:pPr>
    </w:p>
    <w:p w:rsidR="0021482A" w:rsidRDefault="0021482A"/>
    <w:sectPr w:rsidR="0021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D4580"/>
    <w:multiLevelType w:val="hybridMultilevel"/>
    <w:tmpl w:val="2B3854F6"/>
    <w:lvl w:ilvl="0" w:tplc="A0CE94B4">
      <w:numFmt w:val="bullet"/>
      <w:lvlText w:val=""/>
      <w:lvlJc w:val="left"/>
      <w:pPr>
        <w:ind w:left="13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E7"/>
    <w:rsid w:val="0021482A"/>
    <w:rsid w:val="00B708E7"/>
    <w:rsid w:val="00C87585"/>
    <w:rsid w:val="00D2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Пользователь Windows</cp:lastModifiedBy>
  <cp:revision>2</cp:revision>
  <dcterms:created xsi:type="dcterms:W3CDTF">2022-03-14T04:03:00Z</dcterms:created>
  <dcterms:modified xsi:type="dcterms:W3CDTF">2022-03-14T04:03:00Z</dcterms:modified>
</cp:coreProperties>
</file>